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F88E5" w14:textId="4A5DFCED" w:rsidR="002F61A2" w:rsidRDefault="00DC62FA">
      <w:r>
        <w:rPr>
          <w:noProof/>
          <w:lang w:val="fr-CA" w:eastAsia="fr-CA"/>
        </w:rPr>
        <w:drawing>
          <wp:anchor distT="0" distB="0" distL="114300" distR="114300" simplePos="0" relativeHeight="251684864" behindDoc="0" locked="0" layoutInCell="1" allowOverlap="1" wp14:anchorId="617F2606" wp14:editId="30C11C2F">
            <wp:simplePos x="0" y="0"/>
            <wp:positionH relativeFrom="margin">
              <wp:posOffset>1555750</wp:posOffset>
            </wp:positionH>
            <wp:positionV relativeFrom="paragraph">
              <wp:posOffset>-564515</wp:posOffset>
            </wp:positionV>
            <wp:extent cx="717550" cy="717550"/>
            <wp:effectExtent l="0" t="0" r="6350" b="635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 prix aeq R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55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AC9">
        <w:rPr>
          <w:noProof/>
          <w:lang w:val="fr-CA" w:eastAsia="fr-CA"/>
        </w:rPr>
        <w:drawing>
          <wp:anchor distT="0" distB="0" distL="114300" distR="114300" simplePos="0" relativeHeight="251658240" behindDoc="1" locked="0" layoutInCell="1" allowOverlap="1" wp14:anchorId="16173F2C" wp14:editId="6CCB0D2C">
            <wp:simplePos x="0" y="0"/>
            <wp:positionH relativeFrom="column">
              <wp:posOffset>-1257300</wp:posOffset>
            </wp:positionH>
            <wp:positionV relativeFrom="paragraph">
              <wp:posOffset>-4306570</wp:posOffset>
            </wp:positionV>
            <wp:extent cx="9249410" cy="4992370"/>
            <wp:effectExtent l="0" t="0" r="0" b="1143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haut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941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B14">
        <w:t xml:space="preserve"> </w:t>
      </w:r>
    </w:p>
    <w:p w14:paraId="72FF1C47" w14:textId="4716085E" w:rsidR="00625B49" w:rsidRDefault="00625B49"/>
    <w:p w14:paraId="6B560F32" w14:textId="79029B70" w:rsidR="00625B49" w:rsidRDefault="00625B49"/>
    <w:p w14:paraId="7A30B422" w14:textId="108F0FAF" w:rsidR="00625B49" w:rsidRDefault="00C05929">
      <w:r w:rsidRPr="00C05929">
        <w:rPr>
          <w:noProof/>
          <w:lang w:val="fr-CA" w:eastAsia="fr-CA"/>
        </w:rPr>
        <w:drawing>
          <wp:anchor distT="0" distB="0" distL="114300" distR="114300" simplePos="0" relativeHeight="251680768" behindDoc="1" locked="0" layoutInCell="1" allowOverlap="1" wp14:anchorId="57837ECA" wp14:editId="64BD8239">
            <wp:simplePos x="0" y="0"/>
            <wp:positionH relativeFrom="column">
              <wp:posOffset>-1546776</wp:posOffset>
            </wp:positionH>
            <wp:positionV relativeFrom="paragraph">
              <wp:posOffset>332681</wp:posOffset>
            </wp:positionV>
            <wp:extent cx="1889760" cy="3243532"/>
            <wp:effectExtent l="190500" t="190500" r="186690" b="186055"/>
            <wp:wrapNone/>
            <wp:docPr id="11" name="Image 11" descr="C:\Users\hebergement\Cap Jaseux Dropbox\public\PHOTOS\Photos\Staff\A42Z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bergement\Cap Jaseux Dropbox\public\PHOTOS\Photos\Staff\A42Z7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55" b="8847"/>
                    <a:stretch/>
                  </pic:blipFill>
                  <pic:spPr bwMode="auto">
                    <a:xfrm>
                      <a:off x="0" y="0"/>
                      <a:ext cx="1890019" cy="3243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7B580" w14:textId="5B596944" w:rsidR="00625B49" w:rsidRDefault="002C7D72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66F8F89" wp14:editId="2C174ACB">
                <wp:simplePos x="0" y="0"/>
                <wp:positionH relativeFrom="column">
                  <wp:posOffset>751840</wp:posOffset>
                </wp:positionH>
                <wp:positionV relativeFrom="paragraph">
                  <wp:posOffset>43815</wp:posOffset>
                </wp:positionV>
                <wp:extent cx="5543550" cy="466725"/>
                <wp:effectExtent l="0" t="0" r="0" b="9525"/>
                <wp:wrapSquare wrapText="bothSides"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463C8" w14:textId="05900155" w:rsidR="005A245A" w:rsidRPr="00427B8A" w:rsidRDefault="00605646" w:rsidP="002C7D72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</w:pPr>
                            <w:r w:rsidRPr="00427B8A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>Préposé(e) au service à la clientèle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F8F89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59.2pt;margin-top:3.45pt;width:436.5pt;height:36.7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" filled="f" stroked="f">
                <v:textbox>
                  <w:txbxContent>
                    <w:p w14:paraId="483463C8" w14:textId="05900155" w:rsidR="005A245A" w:rsidRPr="00427B8A" w:rsidRDefault="00605646" w:rsidP="002C7D72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</w:pPr>
                      <w:r w:rsidRPr="00427B8A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>Préposé(e) au service à la clientèle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26F719" w14:textId="23BC7C45" w:rsidR="00625B49" w:rsidRDefault="00625B49"/>
    <w:p w14:paraId="510E60B2" w14:textId="723DDD41" w:rsidR="00625B49" w:rsidRDefault="00625B49"/>
    <w:p w14:paraId="3832CCE8" w14:textId="53AB9FFC" w:rsidR="00625B49" w:rsidRDefault="000C32C4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7AA8A04" wp14:editId="5EE734E9">
                <wp:simplePos x="0" y="0"/>
                <wp:positionH relativeFrom="column">
                  <wp:posOffset>636905</wp:posOffset>
                </wp:positionH>
                <wp:positionV relativeFrom="paragraph">
                  <wp:posOffset>65405</wp:posOffset>
                </wp:positionV>
                <wp:extent cx="6056630" cy="1962150"/>
                <wp:effectExtent l="0" t="0" r="0" b="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6630" cy="196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E2405" w14:textId="3C415D15" w:rsidR="005A245A" w:rsidRDefault="005A245A" w:rsidP="00C562C8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625B49">
                              <w:rPr>
                                <w:rFonts w:ascii="Century Gothic" w:hAnsi="Century Gothic"/>
                                <w:b/>
                              </w:rPr>
                              <w:t>Travailler chez nous c’est</w:t>
                            </w:r>
                            <w:r w:rsidR="002D3904">
                              <w:rPr>
                                <w:rFonts w:ascii="Century Gothic" w:hAnsi="Century Gothic"/>
                              </w:rPr>
                              <w:t>...</w:t>
                            </w:r>
                          </w:p>
                          <w:p w14:paraId="22CB9E39" w14:textId="77777777" w:rsidR="00C562C8" w:rsidRPr="007B0594" w:rsidRDefault="00C562C8" w:rsidP="00C562C8">
                            <w:pPr>
                              <w:jc w:val="both"/>
                              <w:rPr>
                                <w:rFonts w:ascii="Century Gothic" w:hAnsi="Century Gothic"/>
                                <w:sz w:val="8"/>
                                <w:szCs w:val="8"/>
                              </w:rPr>
                            </w:pPr>
                          </w:p>
                          <w:p w14:paraId="5D730FC4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Travailler dans un environnement convivial en pleine nature (avec le Fjord comme bureau !) </w:t>
                            </w:r>
                          </w:p>
                          <w:p w14:paraId="2230ABD2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Créer des liens forts et développer de belles amitiés à travers une foule d’activités entre collègues</w:t>
                            </w:r>
                          </w:p>
                          <w:p w14:paraId="403C540E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Exercer tes talents pour transmettre le goût de l’aventure</w:t>
                            </w:r>
                          </w:p>
                          <w:p w14:paraId="657182D6" w14:textId="77777777" w:rsidR="000C32C4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Bénéficier d’un horaire flexible</w:t>
                            </w: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et de gratuités à nos activités (pour toi et tes proches)</w:t>
                            </w:r>
                          </w:p>
                          <w:p w14:paraId="4EB53F35" w14:textId="77777777" w:rsidR="000C32C4" w:rsidRPr="00F3429A" w:rsidRDefault="000C32C4" w:rsidP="000C32C4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Faire partie d’une grande famille et créer tes plus beaux souvenirs !</w:t>
                            </w:r>
                          </w:p>
                          <w:p w14:paraId="1BE21265" w14:textId="77777777" w:rsidR="005A245A" w:rsidRPr="004B348A" w:rsidRDefault="005A245A" w:rsidP="00C41AAC">
                            <w:pPr>
                              <w:spacing w:line="228" w:lineRule="auto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8A04" id="Zone de texte 6" o:spid="_x0000_s1027" type="#_x0000_t202" style="position:absolute;margin-left:50.15pt;margin-top:5.15pt;width:476.9pt;height:154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" filled="f" stroked="f">
                <v:textbox inset="3mm,,6mm">
                  <w:txbxContent>
                    <w:p w14:paraId="07CE2405" w14:textId="3C415D15" w:rsidR="005A245A" w:rsidRDefault="005A245A" w:rsidP="00C562C8">
                      <w:pPr>
                        <w:rPr>
                          <w:rFonts w:ascii="Century Gothic" w:hAnsi="Century Gothic"/>
                        </w:rPr>
                      </w:pPr>
                      <w:r w:rsidRPr="00625B49">
                        <w:rPr>
                          <w:rFonts w:ascii="Century Gothic" w:hAnsi="Century Gothic"/>
                          <w:b/>
                        </w:rPr>
                        <w:t>Travailler chez nous c’est</w:t>
                      </w:r>
                      <w:r w:rsidR="002D3904">
                        <w:rPr>
                          <w:rFonts w:ascii="Century Gothic" w:hAnsi="Century Gothic"/>
                        </w:rPr>
                        <w:t>...</w:t>
                      </w:r>
                    </w:p>
                    <w:p w14:paraId="22CB9E39" w14:textId="77777777" w:rsidR="00C562C8" w:rsidRPr="007B0594" w:rsidRDefault="00C562C8" w:rsidP="00C562C8">
                      <w:pPr>
                        <w:jc w:val="both"/>
                        <w:rPr>
                          <w:rFonts w:ascii="Century Gothic" w:hAnsi="Century Gothic"/>
                          <w:sz w:val="8"/>
                          <w:szCs w:val="8"/>
                        </w:rPr>
                      </w:pPr>
                    </w:p>
                    <w:p w14:paraId="5D730FC4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Travailler dans un environnement convivial en pleine nature (avec le Fjord comme bureau !) </w:t>
                      </w:r>
                    </w:p>
                    <w:p w14:paraId="2230ABD2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Créer des liens forts et développer de belles amitiés à travers une foule d’activités entre collègues</w:t>
                      </w:r>
                    </w:p>
                    <w:p w14:paraId="403C540E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Exercer tes talents pour transmettre le goût de l’aventure</w:t>
                      </w:r>
                    </w:p>
                    <w:p w14:paraId="657182D6" w14:textId="77777777" w:rsidR="000C32C4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Bénéficier d’un horaire flexible</w:t>
                      </w: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et de gratuités à nos activités (pour toi et tes proches)</w:t>
                      </w:r>
                    </w:p>
                    <w:p w14:paraId="4EB53F35" w14:textId="77777777" w:rsidR="000C32C4" w:rsidRPr="00F3429A" w:rsidRDefault="000C32C4" w:rsidP="000C32C4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Faire partie d’une grande famille et créer tes plus beaux souvenirs !</w:t>
                      </w:r>
                    </w:p>
                    <w:p w14:paraId="1BE21265" w14:textId="77777777" w:rsidR="005A245A" w:rsidRPr="004B348A" w:rsidRDefault="005A245A" w:rsidP="00C41AAC">
                      <w:pPr>
                        <w:spacing w:line="228" w:lineRule="auto"/>
                        <w:rPr>
                          <w:rFonts w:ascii="Calibri" w:hAnsi="Calibri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4D8015" w14:textId="09AAB242" w:rsidR="00625B49" w:rsidRDefault="00625B49"/>
    <w:p w14:paraId="5C6101E9" w14:textId="70B9EC5B" w:rsidR="00625B49" w:rsidRDefault="00625B49"/>
    <w:p w14:paraId="779A4659" w14:textId="28453DB3" w:rsidR="00C05929" w:rsidRPr="002C7D72" w:rsidRDefault="00C05929">
      <w:pPr>
        <w:rPr>
          <w:noProof/>
          <w:lang w:val="fr-CA" w:eastAsia="en-US"/>
        </w:rPr>
      </w:pPr>
    </w:p>
    <w:p w14:paraId="77D73F73" w14:textId="77E8C85E" w:rsidR="00625B49" w:rsidRDefault="00625B49"/>
    <w:p w14:paraId="714019DC" w14:textId="78328EEF" w:rsidR="00625B49" w:rsidRDefault="00625B49"/>
    <w:p w14:paraId="322C78A5" w14:textId="05623CCB" w:rsidR="00625B49" w:rsidRDefault="00625B49"/>
    <w:p w14:paraId="4E2AFD8F" w14:textId="2078A53F" w:rsidR="00625B49" w:rsidRDefault="00625B49"/>
    <w:p w14:paraId="6DEEB8D4" w14:textId="23BEC8F2" w:rsidR="00625B49" w:rsidRDefault="00625B49"/>
    <w:p w14:paraId="711A75EC" w14:textId="4242C08D" w:rsidR="00625B49" w:rsidRDefault="00625B49"/>
    <w:p w14:paraId="035862FC" w14:textId="783A78FE" w:rsidR="00625B49" w:rsidRDefault="00625B49"/>
    <w:p w14:paraId="7802ADE7" w14:textId="0CD82EF6" w:rsidR="00625B49" w:rsidRDefault="00DC62FA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BB702D" wp14:editId="2AC59296">
                <wp:simplePos x="0" y="0"/>
                <wp:positionH relativeFrom="page">
                  <wp:posOffset>1543685</wp:posOffset>
                </wp:positionH>
                <wp:positionV relativeFrom="paragraph">
                  <wp:posOffset>68580</wp:posOffset>
                </wp:positionV>
                <wp:extent cx="6049645" cy="1866900"/>
                <wp:effectExtent l="0" t="0" r="0" b="0"/>
                <wp:wrapSquare wrapText="bothSides"/>
                <wp:docPr id="8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86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98B1B0" w14:textId="6120ADDA" w:rsidR="00F12A28" w:rsidRDefault="00427B8A" w:rsidP="00F12A28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  <w:r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  <w:t>Ta mission</w:t>
                            </w:r>
                          </w:p>
                          <w:p w14:paraId="4D016594" w14:textId="77777777" w:rsidR="00625B49" w:rsidRPr="00625B49" w:rsidRDefault="00625B49" w:rsidP="00F12A28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Tahoma"/>
                                <w:b/>
                                <w:sz w:val="8"/>
                                <w:lang w:val="fr-CA"/>
                              </w:rPr>
                            </w:pPr>
                          </w:p>
                          <w:p w14:paraId="118C899B" w14:textId="006817C1" w:rsidR="00F12A28" w:rsidRPr="002C7D72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  <w:t xml:space="preserve">Accueillir les clients et s’assurer de leur satisfaction </w:t>
                            </w:r>
                          </w:p>
                          <w:p w14:paraId="3463F45F" w14:textId="77777777" w:rsidR="00625B49" w:rsidRPr="00625B49" w:rsidRDefault="00625B49" w:rsidP="000C32C4">
                            <w:pPr>
                              <w:pStyle w:val="Paragraphedeliste"/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"/>
                                <w:szCs w:val="24"/>
                                <w:lang w:val="fr-CA"/>
                              </w:rPr>
                            </w:pPr>
                          </w:p>
                          <w:p w14:paraId="50BDA99F" w14:textId="77777777" w:rsidR="00625B49" w:rsidRPr="00625B49" w:rsidRDefault="00625B49" w:rsidP="000C32C4">
                            <w:pPr>
                              <w:pStyle w:val="Paragraphedeliste"/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"/>
                                <w:szCs w:val="24"/>
                                <w:lang w:val="fr-CA"/>
                              </w:rPr>
                            </w:pPr>
                          </w:p>
                          <w:p w14:paraId="7AFF080B" w14:textId="77777777" w:rsidR="000C32C4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  <w:t xml:space="preserve">Fournir de l’information sur les produits et services touristiques de l’organisation et sur les attraits touristiques environnants </w:t>
                            </w:r>
                          </w:p>
                          <w:p w14:paraId="0079E070" w14:textId="344FF88D" w:rsidR="00F12A28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0C32C4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  <w:t xml:space="preserve">Effectuer des réservations en personne ou par téléphone </w:t>
                            </w:r>
                          </w:p>
                          <w:p w14:paraId="74D5FC2B" w14:textId="77777777" w:rsidR="00625B49" w:rsidRPr="00625B49" w:rsidRDefault="00625B49" w:rsidP="000C32C4">
                            <w:pPr>
                              <w:pStyle w:val="Paragraphedeliste"/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"/>
                                <w:szCs w:val="4"/>
                                <w:lang w:val="fr-CA"/>
                              </w:rPr>
                            </w:pPr>
                          </w:p>
                          <w:p w14:paraId="4EDAE1B7" w14:textId="42FD934A" w:rsidR="00625B49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  <w:lang w:val="fr-CA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 xml:space="preserve">Préparer </w:t>
                            </w:r>
                            <w:r w:rsidR="00602B19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>les arrivées</w:t>
                            </w: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 xml:space="preserve"> ainsi que la documentation nécessaire pour les activités et les hébergements </w:t>
                            </w:r>
                          </w:p>
                          <w:p w14:paraId="27E8BF30" w14:textId="77777777" w:rsidR="00625B49" w:rsidRPr="00625B49" w:rsidRDefault="00625B49" w:rsidP="000C32C4">
                            <w:pPr>
                              <w:pStyle w:val="Paragraphedeliste"/>
                              <w:jc w:val="both"/>
                              <w:rPr>
                                <w:rFonts w:ascii="Century Gothic" w:hAnsi="Century Gothic" w:cs="Tahoma"/>
                                <w:b/>
                                <w:bCs/>
                                <w:color w:val="000000" w:themeColor="text1"/>
                                <w:sz w:val="2"/>
                                <w:szCs w:val="4"/>
                              </w:rPr>
                            </w:pPr>
                          </w:p>
                          <w:p w14:paraId="348474D2" w14:textId="0542A120" w:rsidR="002D3904" w:rsidRPr="000C32C4" w:rsidRDefault="00F12A28" w:rsidP="000C32C4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entury Gothic" w:hAnsi="Century Gothic" w:cs="Tahoma"/>
                                <w:b/>
                                <w:bCs/>
                                <w:color w:val="000000" w:themeColor="text1"/>
                                <w:sz w:val="20"/>
                                <w:szCs w:val="24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>Recevoir des paiements, compter sa caisse et f</w:t>
                            </w:r>
                            <w:r w:rsidR="000C32C4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szCs w:val="24"/>
                              </w:rPr>
                              <w:t>aire un dépôt en fin de journée</w:t>
                            </w:r>
                          </w:p>
                          <w:p w14:paraId="73D67E1B" w14:textId="11427948" w:rsidR="002D3904" w:rsidRPr="002C7D72" w:rsidRDefault="002D3904" w:rsidP="000C32C4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  <w:sz w:val="20"/>
                                <w:szCs w:val="24"/>
                              </w:rPr>
                            </w:pPr>
                            <w:r w:rsidRPr="002C7D72">
                              <w:rPr>
                                <w:rFonts w:ascii="Century Gothic" w:hAnsi="Century Gothic" w:cs="Tahoma"/>
                                <w:bCs/>
                                <w:color w:val="000000" w:themeColor="text1"/>
                                <w:sz w:val="20"/>
                                <w:szCs w:val="24"/>
                              </w:rPr>
                              <w:t xml:space="preserve">Donner les explications et les consignes concernant les activités et les hébergements </w:t>
                            </w:r>
                          </w:p>
                          <w:p w14:paraId="3E337C4C" w14:textId="77777777" w:rsidR="002D3904" w:rsidRPr="007B0594" w:rsidRDefault="002D3904" w:rsidP="007B0594">
                            <w:pPr>
                              <w:jc w:val="both"/>
                              <w:rPr>
                                <w:rFonts w:ascii="Century Gothic" w:hAnsi="Century Gothic" w:cs="Tahoma"/>
                                <w:b/>
                                <w:color w:val="000000" w:themeColor="text1"/>
                              </w:rPr>
                            </w:pPr>
                          </w:p>
                          <w:p w14:paraId="3588212A" w14:textId="77777777" w:rsidR="00F12A28" w:rsidRPr="00F12A28" w:rsidRDefault="00F12A28" w:rsidP="00625B49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20C43152" w14:textId="77777777" w:rsidR="00F12A28" w:rsidRPr="00F12A28" w:rsidRDefault="00F12A28" w:rsidP="00F12A28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09451F55" w14:textId="77777777" w:rsidR="00F12A28" w:rsidRPr="00F12A28" w:rsidRDefault="00F12A28" w:rsidP="00F12A28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702D" id="Zone de texte 8" o:spid="_x0000_s1028" type="#_x0000_t202" style="position:absolute;margin-left:121.55pt;margin-top:5.4pt;width:476.35pt;height:147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" filled="f" stroked="f">
                <v:textbox inset="3mm,,6mm">
                  <w:txbxContent>
                    <w:p w14:paraId="1B98B1B0" w14:textId="6120ADDA" w:rsidR="00F12A28" w:rsidRDefault="00427B8A" w:rsidP="00F12A28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  <w:r>
                        <w:rPr>
                          <w:rFonts w:ascii="Century Gothic" w:hAnsi="Century Gothic" w:cs="Tahoma"/>
                          <w:b/>
                          <w:lang w:val="fr-CA"/>
                        </w:rPr>
                        <w:t>Ta mission</w:t>
                      </w:r>
                    </w:p>
                    <w:p w14:paraId="4D016594" w14:textId="77777777" w:rsidR="00625B49" w:rsidRPr="00625B49" w:rsidRDefault="00625B49" w:rsidP="00F12A28">
                      <w:pPr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Tahoma"/>
                          <w:b/>
                          <w:sz w:val="8"/>
                          <w:lang w:val="fr-CA"/>
                        </w:rPr>
                      </w:pPr>
                    </w:p>
                    <w:p w14:paraId="118C899B" w14:textId="006817C1" w:rsidR="00F12A28" w:rsidRPr="002C7D72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  <w:lang w:val="fr-CA"/>
                        </w:rPr>
                        <w:t xml:space="preserve">Accueillir les clients et s’assurer de leur satisfaction </w:t>
                      </w:r>
                    </w:p>
                    <w:p w14:paraId="3463F45F" w14:textId="77777777" w:rsidR="00625B49" w:rsidRPr="00625B49" w:rsidRDefault="00625B49" w:rsidP="000C32C4">
                      <w:pPr>
                        <w:pStyle w:val="Paragraphedeliste"/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"/>
                          <w:szCs w:val="24"/>
                          <w:lang w:val="fr-CA"/>
                        </w:rPr>
                      </w:pPr>
                    </w:p>
                    <w:p w14:paraId="50BDA99F" w14:textId="77777777" w:rsidR="00625B49" w:rsidRPr="00625B49" w:rsidRDefault="00625B49" w:rsidP="000C32C4">
                      <w:pPr>
                        <w:pStyle w:val="Paragraphedeliste"/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"/>
                          <w:szCs w:val="24"/>
                          <w:lang w:val="fr-CA"/>
                        </w:rPr>
                      </w:pPr>
                    </w:p>
                    <w:p w14:paraId="7AFF080B" w14:textId="77777777" w:rsidR="000C32C4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  <w:lang w:val="fr-CA"/>
                        </w:rPr>
                        <w:t xml:space="preserve">Fournir de l’information sur les produits et services touristiques de l’organisation et sur les attraits touristiques environnants </w:t>
                      </w:r>
                    </w:p>
                    <w:p w14:paraId="0079E070" w14:textId="344FF88D" w:rsidR="00F12A28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0C32C4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  <w:lang w:val="fr-CA"/>
                        </w:rPr>
                        <w:t xml:space="preserve">Effectuer des réservations en personne ou par téléphone </w:t>
                      </w:r>
                    </w:p>
                    <w:p w14:paraId="74D5FC2B" w14:textId="77777777" w:rsidR="00625B49" w:rsidRPr="00625B49" w:rsidRDefault="00625B49" w:rsidP="000C32C4">
                      <w:pPr>
                        <w:pStyle w:val="Paragraphedeliste"/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"/>
                          <w:szCs w:val="4"/>
                          <w:lang w:val="fr-CA"/>
                        </w:rPr>
                      </w:pPr>
                    </w:p>
                    <w:p w14:paraId="4EDAE1B7" w14:textId="42FD934A" w:rsidR="00625B49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  <w:lang w:val="fr-CA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 xml:space="preserve">Préparer </w:t>
                      </w:r>
                      <w:r w:rsidR="00602B19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>les arrivées</w:t>
                      </w: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 xml:space="preserve"> ainsi que la documentation nécessaire pour les activités et les hébergements </w:t>
                      </w:r>
                    </w:p>
                    <w:p w14:paraId="27E8BF30" w14:textId="77777777" w:rsidR="00625B49" w:rsidRPr="00625B49" w:rsidRDefault="00625B49" w:rsidP="000C32C4">
                      <w:pPr>
                        <w:pStyle w:val="Paragraphedeliste"/>
                        <w:jc w:val="both"/>
                        <w:rPr>
                          <w:rFonts w:ascii="Century Gothic" w:hAnsi="Century Gothic" w:cs="Tahoma"/>
                          <w:b/>
                          <w:bCs/>
                          <w:color w:val="000000" w:themeColor="text1"/>
                          <w:sz w:val="2"/>
                          <w:szCs w:val="4"/>
                        </w:rPr>
                      </w:pPr>
                    </w:p>
                    <w:p w14:paraId="348474D2" w14:textId="0542A120" w:rsidR="002D3904" w:rsidRPr="000C32C4" w:rsidRDefault="00F12A28" w:rsidP="000C32C4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entury Gothic" w:hAnsi="Century Gothic" w:cs="Tahoma"/>
                          <w:b/>
                          <w:bCs/>
                          <w:color w:val="000000" w:themeColor="text1"/>
                          <w:sz w:val="20"/>
                          <w:szCs w:val="24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>Recevoir des paiements, compter sa caisse et f</w:t>
                      </w:r>
                      <w:r w:rsidR="000C32C4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szCs w:val="24"/>
                        </w:rPr>
                        <w:t>aire un dépôt en fin de journée</w:t>
                      </w:r>
                    </w:p>
                    <w:p w14:paraId="73D67E1B" w14:textId="11427948" w:rsidR="002D3904" w:rsidRPr="002C7D72" w:rsidRDefault="002D3904" w:rsidP="000C32C4">
                      <w:pPr>
                        <w:pStyle w:val="Paragraphedeliste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  <w:sz w:val="20"/>
                          <w:szCs w:val="24"/>
                        </w:rPr>
                      </w:pPr>
                      <w:r w:rsidRPr="002C7D72">
                        <w:rPr>
                          <w:rFonts w:ascii="Century Gothic" w:hAnsi="Century Gothic" w:cs="Tahoma"/>
                          <w:bCs/>
                          <w:color w:val="000000" w:themeColor="text1"/>
                          <w:sz w:val="20"/>
                          <w:szCs w:val="24"/>
                        </w:rPr>
                        <w:t xml:space="preserve">Donner les explications et les consignes concernant les activités et les hébergements </w:t>
                      </w:r>
                    </w:p>
                    <w:p w14:paraId="3E337C4C" w14:textId="77777777" w:rsidR="002D3904" w:rsidRPr="007B0594" w:rsidRDefault="002D3904" w:rsidP="007B0594">
                      <w:pPr>
                        <w:jc w:val="both"/>
                        <w:rPr>
                          <w:rFonts w:ascii="Century Gothic" w:hAnsi="Century Gothic" w:cs="Tahoma"/>
                          <w:b/>
                          <w:color w:val="000000" w:themeColor="text1"/>
                        </w:rPr>
                      </w:pPr>
                    </w:p>
                    <w:p w14:paraId="3588212A" w14:textId="77777777" w:rsidR="00F12A28" w:rsidRPr="00F12A28" w:rsidRDefault="00F12A28" w:rsidP="00625B49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20C43152" w14:textId="77777777" w:rsidR="00F12A28" w:rsidRPr="00F12A28" w:rsidRDefault="00F12A28" w:rsidP="00F12A28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09451F55" w14:textId="77777777" w:rsidR="00F12A28" w:rsidRPr="00F12A28" w:rsidRDefault="00F12A28" w:rsidP="00F12A28">
                      <w:pPr>
                        <w:autoSpaceDE w:val="0"/>
                        <w:autoSpaceDN w:val="0"/>
                        <w:adjustRightInd w:val="0"/>
                        <w:ind w:left="36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0D05299" w14:textId="4970F0F1" w:rsidR="00625B49" w:rsidRDefault="00625B49"/>
    <w:p w14:paraId="6DBD2BB7" w14:textId="53294C90" w:rsidR="00C05929" w:rsidRPr="002C7D72" w:rsidRDefault="00C05929">
      <w:pPr>
        <w:rPr>
          <w:noProof/>
          <w:lang w:val="fr-CA" w:eastAsia="en-US"/>
        </w:rPr>
      </w:pPr>
    </w:p>
    <w:p w14:paraId="76C65A45" w14:textId="31B96EC3" w:rsidR="000205B2" w:rsidRPr="002C7D72" w:rsidRDefault="000205B2">
      <w:pPr>
        <w:rPr>
          <w:noProof/>
          <w:lang w:val="fr-CA" w:eastAsia="en-US"/>
        </w:rPr>
      </w:pPr>
      <w:r w:rsidRPr="00C05929">
        <w:rPr>
          <w:noProof/>
          <w:lang w:val="fr-CA" w:eastAsia="fr-CA"/>
        </w:rPr>
        <w:drawing>
          <wp:anchor distT="0" distB="0" distL="114300" distR="114300" simplePos="0" relativeHeight="251681792" behindDoc="1" locked="0" layoutInCell="1" allowOverlap="1" wp14:anchorId="1BA3A711" wp14:editId="556C24BA">
            <wp:simplePos x="0" y="0"/>
            <wp:positionH relativeFrom="column">
              <wp:posOffset>-1493903</wp:posOffset>
            </wp:positionH>
            <wp:positionV relativeFrom="paragraph">
              <wp:posOffset>181340</wp:posOffset>
            </wp:positionV>
            <wp:extent cx="1837427" cy="2386448"/>
            <wp:effectExtent l="190500" t="190500" r="182245" b="185420"/>
            <wp:wrapNone/>
            <wp:docPr id="18" name="Image 18" descr="C:\Users\hebergement\Cap Jaseux Dropbox\public\PHOTOS\Photos\Dôme\3 Le Dôme_ Sarah Maziè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bergement\Cap Jaseux Dropbox\public\PHOTOS\Photos\Dôme\3 Le Dôme_ Sarah Mazièr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7" b="5338"/>
                    <a:stretch/>
                  </pic:blipFill>
                  <pic:spPr bwMode="auto">
                    <a:xfrm>
                      <a:off x="0" y="0"/>
                      <a:ext cx="1837427" cy="2386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23E00" w14:textId="05BFFF7F" w:rsidR="00625B49" w:rsidRDefault="00625B49"/>
    <w:p w14:paraId="606BFBA6" w14:textId="34034CE0" w:rsidR="00625B49" w:rsidRDefault="00625B49"/>
    <w:p w14:paraId="45710B7B" w14:textId="622C76FD" w:rsidR="00625B49" w:rsidRDefault="00625B49"/>
    <w:p w14:paraId="4B2584CE" w14:textId="74A1C439" w:rsidR="00625B49" w:rsidRDefault="00625B49"/>
    <w:p w14:paraId="2985B4E3" w14:textId="0F59F9FA" w:rsidR="00625B49" w:rsidRDefault="00625B49"/>
    <w:p w14:paraId="0A64CDDC" w14:textId="5EA7510A" w:rsidR="00625B49" w:rsidRDefault="00625B49"/>
    <w:p w14:paraId="487F3B24" w14:textId="4B2DA50B" w:rsidR="00625B49" w:rsidRDefault="00625B49"/>
    <w:p w14:paraId="07338E21" w14:textId="33572650" w:rsidR="00625B49" w:rsidRDefault="002C7D72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461E707" wp14:editId="6B3605B6">
                <wp:simplePos x="0" y="0"/>
                <wp:positionH relativeFrom="page">
                  <wp:posOffset>1574800</wp:posOffset>
                </wp:positionH>
                <wp:positionV relativeFrom="paragraph">
                  <wp:posOffset>33655</wp:posOffset>
                </wp:positionV>
                <wp:extent cx="6049645" cy="1111250"/>
                <wp:effectExtent l="0" t="0" r="0" b="0"/>
                <wp:wrapSquare wrapText="bothSides"/>
                <wp:docPr id="12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11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DBA241" w14:textId="041ECAF8" w:rsidR="00C562C8" w:rsidRPr="00A32C8A" w:rsidRDefault="005A245A" w:rsidP="00C562C8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</w:rPr>
                              <w:t xml:space="preserve">Exigences et </w:t>
                            </w:r>
                            <w:r w:rsidR="00C562C8" w:rsidRPr="00A32C8A">
                              <w:rPr>
                                <w:rFonts w:ascii="Century Gothic" w:hAnsi="Century Gothic"/>
                                <w:b/>
                              </w:rPr>
                              <w:t>compétences</w:t>
                            </w:r>
                          </w:p>
                          <w:p w14:paraId="2C5D46B0" w14:textId="77777777" w:rsidR="00C562C8" w:rsidRPr="002C7D72" w:rsidRDefault="00C562C8" w:rsidP="00C562C8">
                            <w:pPr>
                              <w:rPr>
                                <w:rFonts w:ascii="Century Gothic" w:hAnsi="Century Gothic"/>
                                <w:b/>
                                <w:sz w:val="6"/>
                                <w:szCs w:val="8"/>
                              </w:rPr>
                            </w:pPr>
                          </w:p>
                          <w:p w14:paraId="7A048139" w14:textId="571C8902" w:rsidR="00C562C8" w:rsidRPr="002C7D72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>Souci de l’excellen</w:t>
                            </w:r>
                            <w:r w:rsidR="00CF7589">
                              <w:rPr>
                                <w:rFonts w:ascii="Century Gothic" w:hAnsi="Century Gothic"/>
                                <w:sz w:val="20"/>
                              </w:rPr>
                              <w:t>c</w:t>
                            </w: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>e du service à la clientèle</w:t>
                            </w:r>
                          </w:p>
                          <w:p w14:paraId="673C0327" w14:textId="77777777" w:rsidR="00A32C8A" w:rsidRPr="002C7D72" w:rsidRDefault="00A32C8A" w:rsidP="000C32C4">
                            <w:pPr>
                              <w:pStyle w:val="Paragraphedeliste"/>
                              <w:rPr>
                                <w:rFonts w:ascii="Century Gothic" w:hAnsi="Century Gothic"/>
                                <w:sz w:val="2"/>
                                <w:szCs w:val="4"/>
                              </w:rPr>
                            </w:pPr>
                          </w:p>
                          <w:p w14:paraId="387E65FA" w14:textId="67ED61BB" w:rsidR="000C32C4" w:rsidRPr="000C32C4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>Autonomie, courtoisie et polyvalence</w:t>
                            </w:r>
                          </w:p>
                          <w:p w14:paraId="073A2D25" w14:textId="2E2B827B" w:rsidR="00A32C8A" w:rsidRPr="000C32C4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0C32C4">
                              <w:rPr>
                                <w:rFonts w:ascii="Century Gothic" w:hAnsi="Century Gothic"/>
                                <w:sz w:val="20"/>
                              </w:rPr>
                              <w:t>Aptitudes à communiquer et à gérer son stress</w:t>
                            </w:r>
                          </w:p>
                          <w:p w14:paraId="762980AC" w14:textId="0889220B" w:rsidR="002C7D72" w:rsidRPr="002C7D72" w:rsidRDefault="00C562C8" w:rsidP="000C32C4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Connaissance de l’anglais et expérience en service à la clientèle/tourisme (atout) </w:t>
                            </w:r>
                          </w:p>
                          <w:p w14:paraId="67876EB6" w14:textId="6044DDAF" w:rsidR="005A245A" w:rsidRPr="00625B49" w:rsidRDefault="005A245A" w:rsidP="00C562C8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1E707" id="Zone de texte 12" o:spid="_x0000_s1029" type="#_x0000_t202" style="position:absolute;margin-left:124pt;margin-top:2.65pt;width:476.35pt;height:87.5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" filled="f" stroked="f">
                <v:textbox inset="3mm,,6mm">
                  <w:txbxContent>
                    <w:p w14:paraId="33DBA241" w14:textId="041ECAF8" w:rsidR="00C562C8" w:rsidRPr="00A32C8A" w:rsidRDefault="005A245A" w:rsidP="00C562C8">
                      <w:pPr>
                        <w:rPr>
                          <w:rFonts w:ascii="Century Gothic" w:hAnsi="Century Gothic"/>
                          <w:b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</w:rPr>
                        <w:t xml:space="preserve">Exigences et </w:t>
                      </w:r>
                      <w:r w:rsidR="00C562C8" w:rsidRPr="00A32C8A">
                        <w:rPr>
                          <w:rFonts w:ascii="Century Gothic" w:hAnsi="Century Gothic"/>
                          <w:b/>
                        </w:rPr>
                        <w:t>compétences</w:t>
                      </w:r>
                    </w:p>
                    <w:p w14:paraId="2C5D46B0" w14:textId="77777777" w:rsidR="00C562C8" w:rsidRPr="002C7D72" w:rsidRDefault="00C562C8" w:rsidP="00C562C8">
                      <w:pPr>
                        <w:rPr>
                          <w:rFonts w:ascii="Century Gothic" w:hAnsi="Century Gothic"/>
                          <w:b/>
                          <w:sz w:val="6"/>
                          <w:szCs w:val="8"/>
                        </w:rPr>
                      </w:pPr>
                    </w:p>
                    <w:p w14:paraId="7A048139" w14:textId="571C8902" w:rsidR="00C562C8" w:rsidRPr="002C7D72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2C7D72">
                        <w:rPr>
                          <w:rFonts w:ascii="Century Gothic" w:hAnsi="Century Gothic"/>
                          <w:sz w:val="20"/>
                        </w:rPr>
                        <w:t>Souci de l’excellen</w:t>
                      </w:r>
                      <w:r w:rsidR="00CF7589">
                        <w:rPr>
                          <w:rFonts w:ascii="Century Gothic" w:hAnsi="Century Gothic"/>
                          <w:sz w:val="20"/>
                        </w:rPr>
                        <w:t>c</w:t>
                      </w:r>
                      <w:r w:rsidRPr="002C7D72">
                        <w:rPr>
                          <w:rFonts w:ascii="Century Gothic" w:hAnsi="Century Gothic"/>
                          <w:sz w:val="20"/>
                        </w:rPr>
                        <w:t>e du service à la clientèle</w:t>
                      </w:r>
                    </w:p>
                    <w:p w14:paraId="673C0327" w14:textId="77777777" w:rsidR="00A32C8A" w:rsidRPr="002C7D72" w:rsidRDefault="00A32C8A" w:rsidP="000C32C4">
                      <w:pPr>
                        <w:pStyle w:val="Paragraphedeliste"/>
                        <w:rPr>
                          <w:rFonts w:ascii="Century Gothic" w:hAnsi="Century Gothic"/>
                          <w:sz w:val="2"/>
                          <w:szCs w:val="4"/>
                        </w:rPr>
                      </w:pPr>
                    </w:p>
                    <w:p w14:paraId="387E65FA" w14:textId="67ED61BB" w:rsidR="000C32C4" w:rsidRPr="000C32C4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2C7D72">
                        <w:rPr>
                          <w:rFonts w:ascii="Century Gothic" w:hAnsi="Century Gothic"/>
                          <w:sz w:val="20"/>
                        </w:rPr>
                        <w:t>Autonomie, courtoisie et polyvalence</w:t>
                      </w:r>
                    </w:p>
                    <w:p w14:paraId="073A2D25" w14:textId="2E2B827B" w:rsidR="00A32C8A" w:rsidRPr="000C32C4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0C32C4">
                        <w:rPr>
                          <w:rFonts w:ascii="Century Gothic" w:hAnsi="Century Gothic"/>
                          <w:sz w:val="20"/>
                        </w:rPr>
                        <w:t>Aptitudes à communiquer et à gérer son stress</w:t>
                      </w:r>
                    </w:p>
                    <w:p w14:paraId="762980AC" w14:textId="0889220B" w:rsidR="002C7D72" w:rsidRPr="002C7D72" w:rsidRDefault="00C562C8" w:rsidP="000C32C4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2C7D72">
                        <w:rPr>
                          <w:rFonts w:ascii="Century Gothic" w:hAnsi="Century Gothic"/>
                          <w:sz w:val="20"/>
                        </w:rPr>
                        <w:t xml:space="preserve">Connaissance de l’anglais et expérience en service à la clientèle/tourisme (atout) </w:t>
                      </w:r>
                    </w:p>
                    <w:p w14:paraId="67876EB6" w14:textId="6044DDAF" w:rsidR="005A245A" w:rsidRPr="00625B49" w:rsidRDefault="005A245A" w:rsidP="00C562C8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AE5786B" w14:textId="042E6FF9" w:rsidR="00625B49" w:rsidRDefault="00625B49"/>
    <w:p w14:paraId="6893FCEA" w14:textId="6F46073B" w:rsidR="00625B49" w:rsidRDefault="00625B49"/>
    <w:p w14:paraId="7C6B3386" w14:textId="260DEF79" w:rsidR="00625B49" w:rsidRDefault="00625B49"/>
    <w:p w14:paraId="6C72A763" w14:textId="370271C1" w:rsidR="00C05929" w:rsidRPr="002C7D72" w:rsidRDefault="00C05929">
      <w:pPr>
        <w:rPr>
          <w:noProof/>
          <w:lang w:val="fr-CA" w:eastAsia="en-US"/>
        </w:rPr>
      </w:pPr>
    </w:p>
    <w:p w14:paraId="5381FFB3" w14:textId="638CE3D2" w:rsidR="00C05929" w:rsidRPr="002C7D72" w:rsidRDefault="002C7D72">
      <w:pPr>
        <w:rPr>
          <w:noProof/>
          <w:lang w:val="fr-CA" w:eastAsia="en-US"/>
        </w:rPr>
      </w:pPr>
      <w:r w:rsidRPr="002D3904">
        <w:rPr>
          <w:noProof/>
          <w:lang w:val="fr-CA" w:eastAsia="fr-CA"/>
        </w:rPr>
        <w:drawing>
          <wp:anchor distT="0" distB="0" distL="114300" distR="114300" simplePos="0" relativeHeight="251682816" behindDoc="1" locked="0" layoutInCell="1" allowOverlap="1" wp14:anchorId="22E4D44B" wp14:editId="1CF675D6">
            <wp:simplePos x="0" y="0"/>
            <wp:positionH relativeFrom="column">
              <wp:posOffset>-1073812</wp:posOffset>
            </wp:positionH>
            <wp:positionV relativeFrom="paragraph">
              <wp:posOffset>229181</wp:posOffset>
            </wp:positionV>
            <wp:extent cx="1415415" cy="2070100"/>
            <wp:effectExtent l="190500" t="190500" r="184785" b="196850"/>
            <wp:wrapNone/>
            <wp:docPr id="10" name="Image 10" descr="C:\Users\hebergement\Cap Jaseux Dropbox\public\PHOTOS\employé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bergement\Cap Jaseux Dropbox\public\PHOTOS\employé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r="26197"/>
                    <a:stretch/>
                  </pic:blipFill>
                  <pic:spPr bwMode="auto">
                    <a:xfrm>
                      <a:off x="0" y="0"/>
                      <a:ext cx="1415415" cy="207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6E388" w14:textId="19982074" w:rsidR="001541B0" w:rsidRDefault="001541B0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A9E93CE" wp14:editId="496E1971">
                <wp:simplePos x="0" y="0"/>
                <wp:positionH relativeFrom="margin">
                  <wp:posOffset>725805</wp:posOffset>
                </wp:positionH>
                <wp:positionV relativeFrom="paragraph">
                  <wp:posOffset>99060</wp:posOffset>
                </wp:positionV>
                <wp:extent cx="4432300" cy="508000"/>
                <wp:effectExtent l="0" t="0" r="0" b="6350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323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0F93A1" w14:textId="51B88C3F" w:rsidR="001541B0" w:rsidRDefault="001541B0" w:rsidP="001541B0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2C7D72">
                              <w:rPr>
                                <w:rFonts w:ascii="Century Gothic" w:hAnsi="Century Gothic"/>
                                <w:b/>
                              </w:rPr>
                              <w:t>Salaire offert</w:t>
                            </w:r>
                          </w:p>
                          <w:p w14:paraId="4A9F46CD" w14:textId="77777777" w:rsidR="001541B0" w:rsidRPr="000C32C4" w:rsidRDefault="001541B0" w:rsidP="001541B0">
                            <w:pPr>
                              <w:ind w:left="568" w:firstLine="708"/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B6C12F8" w14:textId="7231067E" w:rsidR="001541B0" w:rsidRPr="002C7D72" w:rsidRDefault="001541B0" w:rsidP="001541B0">
                            <w:p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À partir de 1</w:t>
                            </w:r>
                            <w:r w:rsidR="00012E9B">
                              <w:rPr>
                                <w:rFonts w:ascii="Century Gothic" w:hAnsi="Century Gothic"/>
                                <w:sz w:val="20"/>
                              </w:rPr>
                              <w:t>5,25</w:t>
                            </w:r>
                            <w:r w:rsidRPr="001541B0">
                              <w:rPr>
                                <w:rFonts w:ascii="Century Gothic" w:hAnsi="Century Gothic"/>
                                <w:sz w:val="20"/>
                              </w:rPr>
                              <w:t>$/heure</w:t>
                            </w:r>
                          </w:p>
                          <w:p w14:paraId="06362203" w14:textId="77777777" w:rsidR="001541B0" w:rsidRPr="00625B49" w:rsidRDefault="001541B0" w:rsidP="001541B0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E93CE" id="Zone de texte 4" o:spid="_x0000_s1030" type="#_x0000_t202" style="position:absolute;margin-left:57.15pt;margin-top:7.8pt;width:349pt;height:40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" filled="f" stroked="f">
                <v:textbox inset="3mm,,6mm">
                  <w:txbxContent>
                    <w:p w14:paraId="220F93A1" w14:textId="51B88C3F" w:rsidR="001541B0" w:rsidRDefault="001541B0" w:rsidP="001541B0">
                      <w:pPr>
                        <w:rPr>
                          <w:rFonts w:ascii="Century Gothic" w:hAnsi="Century Gothic"/>
                          <w:b/>
                        </w:rPr>
                      </w:pPr>
                      <w:r w:rsidRPr="002C7D72">
                        <w:rPr>
                          <w:rFonts w:ascii="Century Gothic" w:hAnsi="Century Gothic"/>
                          <w:b/>
                        </w:rPr>
                        <w:t>Salaire offert</w:t>
                      </w:r>
                    </w:p>
                    <w:p w14:paraId="4A9F46CD" w14:textId="77777777" w:rsidR="001541B0" w:rsidRPr="000C32C4" w:rsidRDefault="001541B0" w:rsidP="001541B0">
                      <w:pPr>
                        <w:ind w:left="568" w:firstLine="708"/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5B6C12F8" w14:textId="7231067E" w:rsidR="001541B0" w:rsidRPr="002C7D72" w:rsidRDefault="001541B0" w:rsidP="001541B0">
                      <w:p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À partir de 1</w:t>
                      </w:r>
                      <w:r w:rsidR="00012E9B">
                        <w:rPr>
                          <w:rFonts w:ascii="Century Gothic" w:hAnsi="Century Gothic"/>
                          <w:sz w:val="20"/>
                        </w:rPr>
                        <w:t>5,25</w:t>
                      </w:r>
                      <w:r w:rsidRPr="001541B0">
                        <w:rPr>
                          <w:rFonts w:ascii="Century Gothic" w:hAnsi="Century Gothic"/>
                          <w:sz w:val="20"/>
                        </w:rPr>
                        <w:t>$/heure</w:t>
                      </w:r>
                    </w:p>
                    <w:p w14:paraId="06362203" w14:textId="77777777" w:rsidR="001541B0" w:rsidRPr="00625B49" w:rsidRDefault="001541B0" w:rsidP="001541B0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EA9F98B" w14:textId="33558AAD" w:rsidR="00625B49" w:rsidRDefault="00625B49"/>
    <w:p w14:paraId="73B5E0E4" w14:textId="61AB6BCA" w:rsidR="001541B0" w:rsidRDefault="001541B0"/>
    <w:p w14:paraId="08531215" w14:textId="75E9601B" w:rsidR="001541B0" w:rsidRDefault="001541B0"/>
    <w:p w14:paraId="1518D9A8" w14:textId="77777777" w:rsidR="001541B0" w:rsidRDefault="001541B0"/>
    <w:p w14:paraId="21BF84BC" w14:textId="104D0697" w:rsidR="00625B49" w:rsidRDefault="002C7D72">
      <w:r>
        <w:rPr>
          <w:noProof/>
          <w:lang w:val="fr-CA" w:eastAsia="fr-CA"/>
        </w:rPr>
        <mc:AlternateContent>
          <mc:Choice Requires="wps">
            <w:drawing>
              <wp:anchor distT="4294967295" distB="4294967295" distL="114300" distR="114300" simplePos="0" relativeHeight="251664896" behindDoc="0" locked="0" layoutInCell="1" allowOverlap="1" wp14:anchorId="6A9369F8" wp14:editId="385C8EE7">
                <wp:simplePos x="0" y="0"/>
                <wp:positionH relativeFrom="column">
                  <wp:posOffset>785508</wp:posOffset>
                </wp:positionH>
                <wp:positionV relativeFrom="paragraph">
                  <wp:posOffset>176800</wp:posOffset>
                </wp:positionV>
                <wp:extent cx="5257800" cy="0"/>
                <wp:effectExtent l="0" t="0" r="25400" b="25400"/>
                <wp:wrapNone/>
                <wp:docPr id="19" name="Connecteur droi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B723E1" id="Connecteur droit 19" o:spid="_x0000_s1026" style="position:absolute;z-index:251664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61.85pt,13.9pt" to="475.8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" strokecolor="#404040 [2429]" strokeweight="2pt">
                <o:lock v:ext="edit" shapetype="f"/>
              </v:line>
            </w:pict>
          </mc:Fallback>
        </mc:AlternateContent>
      </w:r>
      <w:r>
        <w:t xml:space="preserve"> </w:t>
      </w:r>
    </w:p>
    <w:p w14:paraId="6E26141A" w14:textId="597D79ED" w:rsidR="00625B49" w:rsidRDefault="000C32C4" w:rsidP="002D3904">
      <w:pPr>
        <w:jc w:val="center"/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37D3A12" wp14:editId="28091072">
                <wp:simplePos x="0" y="0"/>
                <wp:positionH relativeFrom="margin">
                  <wp:posOffset>721360</wp:posOffset>
                </wp:positionH>
                <wp:positionV relativeFrom="paragraph">
                  <wp:posOffset>6985</wp:posOffset>
                </wp:positionV>
                <wp:extent cx="5372100" cy="692150"/>
                <wp:effectExtent l="0" t="0" r="0" b="0"/>
                <wp:wrapSquare wrapText="bothSides"/>
                <wp:docPr id="20" name="Zone de text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69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CC2A6D" w14:textId="25FC7AC6" w:rsidR="005A245A" w:rsidRPr="00A32C8A" w:rsidRDefault="00C562C8" w:rsidP="000C32C4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404040" w:themeColor="text1" w:themeTint="BF"/>
                                <w:sz w:val="28"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Joins-toi à la famille Cap Jaseux !</w:t>
                            </w:r>
                          </w:p>
                          <w:p w14:paraId="372E4E59" w14:textId="7589D577" w:rsidR="005A245A" w:rsidRPr="00A32C8A" w:rsidRDefault="005A245A" w:rsidP="000C32C4">
                            <w:pPr>
                              <w:ind w:left="142" w:hanging="142"/>
                              <w:jc w:val="center"/>
                              <w:rPr>
                                <w:rFonts w:ascii="Century Gothic" w:hAnsi="Century Gothic"/>
                                <w:color w:val="404040" w:themeColor="text1" w:themeTint="BF"/>
                                <w:sz w:val="22"/>
                                <w:szCs w:val="20"/>
                              </w:rPr>
                            </w:pPr>
                            <w:r w:rsidRPr="00A32C8A">
                              <w:rPr>
                                <w:rFonts w:ascii="Century Gothic" w:hAnsi="Century Gothic" w:cs="Helvetica Neue"/>
                                <w:color w:val="313131"/>
                                <w:sz w:val="22"/>
                                <w:szCs w:val="20"/>
                              </w:rPr>
                              <w:t>Envoie ta candidature (lettre d'intention et cv) à</w:t>
                            </w:r>
                            <w:r w:rsidRPr="00A32C8A">
                              <w:rPr>
                                <w:rFonts w:ascii="Century Gothic" w:hAnsi="Century Gothic" w:cs="Helvetica Neue"/>
                                <w:color w:val="262626"/>
                                <w:sz w:val="22"/>
                                <w:szCs w:val="20"/>
                              </w:rPr>
                              <w:t xml:space="preserve"> </w:t>
                            </w:r>
                            <w:hyperlink r:id="rId11" w:history="1">
                              <w:r w:rsidR="00A32C8A" w:rsidRPr="00A32C8A">
                                <w:rPr>
                                  <w:rStyle w:val="Lienhypertexte"/>
                                  <w:rFonts w:ascii="Century Gothic" w:hAnsi="Century Gothic" w:cs="Helvetica Neue"/>
                                  <w:b/>
                                  <w:color w:val="000000" w:themeColor="text1"/>
                                  <w:sz w:val="22"/>
                                  <w:szCs w:val="20"/>
                                </w:rPr>
                                <w:t>parc@capjaseux.com</w:t>
                              </w:r>
                            </w:hyperlink>
                            <w:r w:rsidRPr="00A32C8A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r w:rsidR="002C7D72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                         </w:t>
                            </w:r>
                            <w:r w:rsidR="002B7955" w:rsidRPr="002C7D72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avant </w:t>
                            </w:r>
                            <w:r w:rsidR="002B7955" w:rsidRPr="001541B0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le </w:t>
                            </w:r>
                            <w:r w:rsidR="002C7D72" w:rsidRPr="001541B0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31 mars </w:t>
                            </w:r>
                            <w:r w:rsidR="001541B0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202</w:t>
                            </w:r>
                            <w:r w:rsidR="00012E9B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D3A12" id="Zone de texte 20" o:spid="_x0000_s1031" type="#_x0000_t202" style="position:absolute;left:0;text-align:left;margin-left:56.8pt;margin-top:.55pt;width:423pt;height:54.5pt;z-index:25166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" filled="f" stroked="f">
                <v:textbox>
                  <w:txbxContent>
                    <w:p w14:paraId="6ACC2A6D" w14:textId="25FC7AC6" w:rsidR="005A245A" w:rsidRPr="00A32C8A" w:rsidRDefault="00C562C8" w:rsidP="000C32C4">
                      <w:pPr>
                        <w:jc w:val="center"/>
                        <w:rPr>
                          <w:rFonts w:ascii="Century Gothic" w:hAnsi="Century Gothic"/>
                          <w:b/>
                          <w:color w:val="404040" w:themeColor="text1" w:themeTint="BF"/>
                          <w:sz w:val="28"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Joins-toi à la famille Cap Jaseux !</w:t>
                      </w:r>
                    </w:p>
                    <w:p w14:paraId="372E4E59" w14:textId="7589D577" w:rsidR="005A245A" w:rsidRPr="00A32C8A" w:rsidRDefault="005A245A" w:rsidP="000C32C4">
                      <w:pPr>
                        <w:ind w:left="142" w:hanging="142"/>
                        <w:jc w:val="center"/>
                        <w:rPr>
                          <w:rFonts w:ascii="Century Gothic" w:hAnsi="Century Gothic"/>
                          <w:color w:val="404040" w:themeColor="text1" w:themeTint="BF"/>
                          <w:sz w:val="22"/>
                          <w:szCs w:val="20"/>
                        </w:rPr>
                      </w:pPr>
                      <w:r w:rsidRPr="00A32C8A">
                        <w:rPr>
                          <w:rFonts w:ascii="Century Gothic" w:hAnsi="Century Gothic" w:cs="Helvetica Neue"/>
                          <w:color w:val="313131"/>
                          <w:sz w:val="22"/>
                          <w:szCs w:val="20"/>
                        </w:rPr>
                        <w:t>Envoie ta candidature (lettre d'intention et cv) à</w:t>
                      </w:r>
                      <w:r w:rsidRPr="00A32C8A">
                        <w:rPr>
                          <w:rFonts w:ascii="Century Gothic" w:hAnsi="Century Gothic" w:cs="Helvetica Neue"/>
                          <w:color w:val="262626"/>
                          <w:sz w:val="22"/>
                          <w:szCs w:val="20"/>
                        </w:rPr>
                        <w:t xml:space="preserve"> </w:t>
                      </w:r>
                      <w:hyperlink r:id="rId12" w:history="1">
                        <w:r w:rsidR="00A32C8A" w:rsidRPr="00A32C8A">
                          <w:rPr>
                            <w:rStyle w:val="Lienhypertexte"/>
                            <w:rFonts w:ascii="Century Gothic" w:hAnsi="Century Gothic" w:cs="Helvetica Neue"/>
                            <w:b/>
                            <w:color w:val="000000" w:themeColor="text1"/>
                            <w:sz w:val="22"/>
                            <w:szCs w:val="20"/>
                          </w:rPr>
                          <w:t>parc@capjaseux.com</w:t>
                        </w:r>
                      </w:hyperlink>
                      <w:r w:rsidRPr="00A32C8A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r w:rsidR="002C7D72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                         </w:t>
                      </w:r>
                      <w:r w:rsidR="002B7955" w:rsidRPr="002C7D72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avant </w:t>
                      </w:r>
                      <w:r w:rsidR="002B7955" w:rsidRPr="001541B0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le </w:t>
                      </w:r>
                      <w:r w:rsidR="002C7D72" w:rsidRPr="001541B0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31 mars </w:t>
                      </w:r>
                      <w:r w:rsidR="001541B0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202</w:t>
                      </w:r>
                      <w:r w:rsidR="00012E9B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3E8A80" w14:textId="68DD7AE9" w:rsidR="00625B49" w:rsidRDefault="00625B49"/>
    <w:p w14:paraId="21E74DB6" w14:textId="42A1FF2F" w:rsidR="00625B49" w:rsidRDefault="002C7D72">
      <w:r>
        <w:rPr>
          <w:noProof/>
          <w:lang w:val="fr-CA" w:eastAsia="fr-CA"/>
        </w:rPr>
        <w:drawing>
          <wp:anchor distT="0" distB="0" distL="114300" distR="114300" simplePos="0" relativeHeight="251659264" behindDoc="1" locked="0" layoutInCell="1" allowOverlap="1" wp14:anchorId="21D6084C" wp14:editId="46385257">
            <wp:simplePos x="0" y="0"/>
            <wp:positionH relativeFrom="column">
              <wp:posOffset>-2141828</wp:posOffset>
            </wp:positionH>
            <wp:positionV relativeFrom="paragraph">
              <wp:posOffset>571244</wp:posOffset>
            </wp:positionV>
            <wp:extent cx="9252000" cy="4699772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bas.pn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4699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25B49" w:rsidSect="007E76E1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ibbit">
    <w:charset w:val="00"/>
    <w:family w:val="auto"/>
    <w:pitch w:val="variable"/>
    <w:sig w:usb0="800000A7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7887"/>
    <w:multiLevelType w:val="hybridMultilevel"/>
    <w:tmpl w:val="B39E216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3C7FB9"/>
    <w:multiLevelType w:val="hybridMultilevel"/>
    <w:tmpl w:val="7A5451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D804FD"/>
    <w:multiLevelType w:val="hybridMultilevel"/>
    <w:tmpl w:val="3750825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8E94BC5"/>
    <w:multiLevelType w:val="hybridMultilevel"/>
    <w:tmpl w:val="3438C8DC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9DE0459"/>
    <w:multiLevelType w:val="hybridMultilevel"/>
    <w:tmpl w:val="DFE63AC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76BD0"/>
    <w:multiLevelType w:val="hybridMultilevel"/>
    <w:tmpl w:val="B1DCD042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EB3502"/>
    <w:multiLevelType w:val="hybridMultilevel"/>
    <w:tmpl w:val="800EFB06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C72B4"/>
    <w:multiLevelType w:val="hybridMultilevel"/>
    <w:tmpl w:val="5D10C3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DC651E"/>
    <w:multiLevelType w:val="hybridMultilevel"/>
    <w:tmpl w:val="FC72271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C02657"/>
    <w:multiLevelType w:val="hybridMultilevel"/>
    <w:tmpl w:val="136A51C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D235EE"/>
    <w:multiLevelType w:val="hybridMultilevel"/>
    <w:tmpl w:val="336656A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D6309A"/>
    <w:multiLevelType w:val="hybridMultilevel"/>
    <w:tmpl w:val="779C083A"/>
    <w:lvl w:ilvl="0" w:tplc="0C0C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2" w15:restartNumberingAfterBreak="0">
    <w:nsid w:val="68AE29BC"/>
    <w:multiLevelType w:val="hybridMultilevel"/>
    <w:tmpl w:val="A91ADF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3D084D"/>
    <w:multiLevelType w:val="hybridMultilevel"/>
    <w:tmpl w:val="371472A6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F87549A"/>
    <w:multiLevelType w:val="hybridMultilevel"/>
    <w:tmpl w:val="C3DA2114"/>
    <w:lvl w:ilvl="0" w:tplc="C4A0C808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77346942"/>
    <w:multiLevelType w:val="hybridMultilevel"/>
    <w:tmpl w:val="C298DB1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B45B06"/>
    <w:multiLevelType w:val="hybridMultilevel"/>
    <w:tmpl w:val="AE8E012E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7AB70CDF"/>
    <w:multiLevelType w:val="hybridMultilevel"/>
    <w:tmpl w:val="120EF44E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90401842">
    <w:abstractNumId w:val="0"/>
  </w:num>
  <w:num w:numId="2" w16cid:durableId="1211845679">
    <w:abstractNumId w:val="7"/>
  </w:num>
  <w:num w:numId="3" w16cid:durableId="35087006">
    <w:abstractNumId w:val="16"/>
  </w:num>
  <w:num w:numId="4" w16cid:durableId="566690451">
    <w:abstractNumId w:val="3"/>
  </w:num>
  <w:num w:numId="5" w16cid:durableId="1359741317">
    <w:abstractNumId w:val="13"/>
  </w:num>
  <w:num w:numId="6" w16cid:durableId="1206139767">
    <w:abstractNumId w:val="9"/>
  </w:num>
  <w:num w:numId="7" w16cid:durableId="1704284802">
    <w:abstractNumId w:val="2"/>
  </w:num>
  <w:num w:numId="8" w16cid:durableId="1694377103">
    <w:abstractNumId w:val="10"/>
  </w:num>
  <w:num w:numId="9" w16cid:durableId="389571967">
    <w:abstractNumId w:val="12"/>
  </w:num>
  <w:num w:numId="10" w16cid:durableId="1992177914">
    <w:abstractNumId w:val="1"/>
  </w:num>
  <w:num w:numId="11" w16cid:durableId="429854437">
    <w:abstractNumId w:val="15"/>
  </w:num>
  <w:num w:numId="12" w16cid:durableId="1298535186">
    <w:abstractNumId w:val="5"/>
  </w:num>
  <w:num w:numId="13" w16cid:durableId="1091900892">
    <w:abstractNumId w:val="8"/>
  </w:num>
  <w:num w:numId="14" w16cid:durableId="1026564520">
    <w:abstractNumId w:val="17"/>
  </w:num>
  <w:num w:numId="15" w16cid:durableId="357316563">
    <w:abstractNumId w:val="6"/>
  </w:num>
  <w:num w:numId="16" w16cid:durableId="2105027406">
    <w:abstractNumId w:val="4"/>
  </w:num>
  <w:num w:numId="17" w16cid:durableId="765078408">
    <w:abstractNumId w:val="14"/>
  </w:num>
  <w:num w:numId="18" w16cid:durableId="69030150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34DB"/>
    <w:rsid w:val="000110BE"/>
    <w:rsid w:val="00012E9B"/>
    <w:rsid w:val="000205B2"/>
    <w:rsid w:val="00063158"/>
    <w:rsid w:val="000C32C4"/>
    <w:rsid w:val="000D714F"/>
    <w:rsid w:val="00101ACA"/>
    <w:rsid w:val="001373F1"/>
    <w:rsid w:val="001541B0"/>
    <w:rsid w:val="001B3AB8"/>
    <w:rsid w:val="002B7955"/>
    <w:rsid w:val="002C7D72"/>
    <w:rsid w:val="002D3904"/>
    <w:rsid w:val="002E1C4D"/>
    <w:rsid w:val="002E6B4A"/>
    <w:rsid w:val="002F1B14"/>
    <w:rsid w:val="002F61A2"/>
    <w:rsid w:val="00307B35"/>
    <w:rsid w:val="00393BDE"/>
    <w:rsid w:val="003A61BA"/>
    <w:rsid w:val="00427B8A"/>
    <w:rsid w:val="00447F89"/>
    <w:rsid w:val="004B348A"/>
    <w:rsid w:val="004D4648"/>
    <w:rsid w:val="005A245A"/>
    <w:rsid w:val="00602409"/>
    <w:rsid w:val="00602B19"/>
    <w:rsid w:val="00605646"/>
    <w:rsid w:val="00625B49"/>
    <w:rsid w:val="0063560D"/>
    <w:rsid w:val="00661333"/>
    <w:rsid w:val="007137A7"/>
    <w:rsid w:val="0071786E"/>
    <w:rsid w:val="00786120"/>
    <w:rsid w:val="007B0594"/>
    <w:rsid w:val="007C124A"/>
    <w:rsid w:val="007E76E1"/>
    <w:rsid w:val="00846182"/>
    <w:rsid w:val="00A32C8A"/>
    <w:rsid w:val="00C05929"/>
    <w:rsid w:val="00C41AAC"/>
    <w:rsid w:val="00C434DB"/>
    <w:rsid w:val="00C562C8"/>
    <w:rsid w:val="00C6659A"/>
    <w:rsid w:val="00CF6DAC"/>
    <w:rsid w:val="00CF7589"/>
    <w:rsid w:val="00D544AF"/>
    <w:rsid w:val="00DC26E9"/>
    <w:rsid w:val="00DC62FA"/>
    <w:rsid w:val="00E606A0"/>
    <w:rsid w:val="00F12A28"/>
    <w:rsid w:val="00F34BAD"/>
    <w:rsid w:val="00F52AC9"/>
    <w:rsid w:val="00F73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5B07E3"/>
  <w15:docId w15:val="{59C80C1A-1758-4807-884E-C5763F03F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7C124A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unhideWhenUsed/>
    <w:rsid w:val="00C434DB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rsid w:val="00C434DB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CF6DAC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character" w:styleId="Lienhypertexte">
    <w:name w:val="Hyperlink"/>
    <w:basedOn w:val="Policepardfaut"/>
    <w:uiPriority w:val="99"/>
    <w:unhideWhenUsed/>
    <w:rsid w:val="00F733D6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7C124A"/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10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mailto:parc@capjaseux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mailto:parc@capjaseux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AA8ECD3-5FC7-4F91-806A-AC44E2E6FF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1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TVA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TVA TVA</dc:creator>
  <cp:lastModifiedBy>Érika Tremblay</cp:lastModifiedBy>
  <cp:revision>19</cp:revision>
  <cp:lastPrinted>2019-02-27T20:13:00Z</cp:lastPrinted>
  <dcterms:created xsi:type="dcterms:W3CDTF">2020-02-18T19:32:00Z</dcterms:created>
  <dcterms:modified xsi:type="dcterms:W3CDTF">2023-02-14T14:02:00Z</dcterms:modified>
</cp:coreProperties>
</file>